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8A" w:rsidRDefault="006D1F8A" w:rsidP="00DF1096">
      <w:pPr>
        <w:jc w:val="center"/>
      </w:pPr>
      <w:bookmarkStart w:id="0" w:name="_GoBack"/>
      <w:bookmarkEnd w:id="0"/>
      <w:r>
        <w:t>42</w:t>
      </w:r>
      <w:r w:rsidRPr="006D1F8A">
        <w:rPr>
          <w:vertAlign w:val="superscript"/>
        </w:rPr>
        <w:t>nd</w:t>
      </w:r>
      <w:r>
        <w:t xml:space="preserve"> Van Nationals</w:t>
      </w:r>
    </w:p>
    <w:p w:rsidR="002215D2" w:rsidRDefault="00DF1096" w:rsidP="00DF1096">
      <w:pPr>
        <w:jc w:val="center"/>
      </w:pPr>
      <w:r>
        <w:t>Barn Rental Agreement</w:t>
      </w:r>
      <w:r w:rsidR="00F03EF6">
        <w:t xml:space="preserve"> for barn #                  spot#</w:t>
      </w:r>
    </w:p>
    <w:p w:rsidR="00DF1096" w:rsidRDefault="00DF1096" w:rsidP="00DF1096">
      <w:r>
        <w:t>All barns are to be occupied by successful bidders only.</w:t>
      </w:r>
    </w:p>
    <w:p w:rsidR="00F03EF6" w:rsidRDefault="00F03EF6" w:rsidP="00DF1096">
      <w:r>
        <w:t>Being a successful bidder includes that the under signed will abide by the following rules</w:t>
      </w:r>
    </w:p>
    <w:p w:rsidR="00857E52" w:rsidRDefault="00857E52" w:rsidP="00DF1096">
      <w:r>
        <w:t xml:space="preserve">Most barns have water, electric, lighting and in most cases large ventilating fans. </w:t>
      </w:r>
    </w:p>
    <w:p w:rsidR="00DF1096" w:rsidRDefault="00DF1096" w:rsidP="00DF1096">
      <w:r>
        <w:t>Most barns have curtains (tarps) that open and close for shade and weather protection. Please leave these curtains tied back in the open position w</w:t>
      </w:r>
      <w:r w:rsidR="003943DD">
        <w:t>hen</w:t>
      </w:r>
      <w:r>
        <w:t xml:space="preserve"> leaving after the event. </w:t>
      </w:r>
    </w:p>
    <w:p w:rsidR="00DF1096" w:rsidRDefault="00DF1096" w:rsidP="00DF1096">
      <w:r>
        <w:t>Your barn space will be numbered and roped off please respect others space.</w:t>
      </w:r>
    </w:p>
    <w:p w:rsidR="00857E52" w:rsidRDefault="00DF1096" w:rsidP="00DF1096">
      <w:r>
        <w:t xml:space="preserve">Renters may place tents, cooking equipment, camping gear, </w:t>
      </w:r>
      <w:r w:rsidR="003943DD">
        <w:t>table</w:t>
      </w:r>
      <w:r w:rsidR="00857E52">
        <w:t>s</w:t>
      </w:r>
      <w:r w:rsidR="003943DD">
        <w:t>,</w:t>
      </w:r>
      <w:r>
        <w:t xml:space="preserve"> chairs etc. under the building however </w:t>
      </w:r>
      <w:r w:rsidRPr="003943DD">
        <w:rPr>
          <w:b/>
        </w:rPr>
        <w:t xml:space="preserve">Fire officials </w:t>
      </w:r>
      <w:r w:rsidR="00857E52" w:rsidRPr="003943DD">
        <w:rPr>
          <w:b/>
        </w:rPr>
        <w:t>insist that</w:t>
      </w:r>
      <w:r w:rsidRPr="003943DD">
        <w:rPr>
          <w:b/>
        </w:rPr>
        <w:t xml:space="preserve"> no one parks under a building</w:t>
      </w:r>
      <w:r>
        <w:t>.</w:t>
      </w:r>
      <w:r w:rsidR="00857E52">
        <w:t xml:space="preserve"> </w:t>
      </w:r>
    </w:p>
    <w:p w:rsidR="00857E52" w:rsidRDefault="00857E52" w:rsidP="00DF1096">
      <w:r>
        <w:t>Renters vans must leave a space of five feet between building and van, the van in front and behind you.  This is a fire marshal rule as well.</w:t>
      </w:r>
    </w:p>
    <w:p w:rsidR="00857E52" w:rsidRDefault="00857E52" w:rsidP="00DF1096">
      <w:r>
        <w:t>Vanners must have fun and respect the property of the Washington County Fair.</w:t>
      </w:r>
    </w:p>
    <w:p w:rsidR="00F03EF6" w:rsidRDefault="00F03EF6" w:rsidP="00DF1096">
      <w:r>
        <w:t>Renter</w:t>
      </w:r>
      <w:r w:rsidR="00E975E5">
        <w:t>______________________________________________________________________________</w:t>
      </w:r>
    </w:p>
    <w:p w:rsidR="00E975E5" w:rsidRDefault="00E975E5" w:rsidP="00DF1096">
      <w:r>
        <w:t>Date________________________________________________________________________________</w:t>
      </w:r>
    </w:p>
    <w:p w:rsidR="00F03EF6" w:rsidRDefault="00F03EF6" w:rsidP="00DF1096"/>
    <w:p w:rsidR="00F03EF6" w:rsidRDefault="00F03EF6" w:rsidP="00DF1096"/>
    <w:p w:rsidR="00F03EF6" w:rsidRDefault="00F03EF6" w:rsidP="00DF1096"/>
    <w:p w:rsidR="00857E52" w:rsidRDefault="00857E52" w:rsidP="00DF1096"/>
    <w:p w:rsidR="00857E52" w:rsidRDefault="00857E52" w:rsidP="00DF1096"/>
    <w:p w:rsidR="00857E52" w:rsidRDefault="00857E52" w:rsidP="00DF1096"/>
    <w:p w:rsidR="00DF1096" w:rsidRDefault="00DF1096" w:rsidP="00DF1096">
      <w:r>
        <w:t xml:space="preserve"> </w:t>
      </w:r>
    </w:p>
    <w:sectPr w:rsidR="00DF1096" w:rsidSect="001A0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96"/>
    <w:rsid w:val="001A0CFE"/>
    <w:rsid w:val="003943DD"/>
    <w:rsid w:val="0060366B"/>
    <w:rsid w:val="006D1F8A"/>
    <w:rsid w:val="00857E52"/>
    <w:rsid w:val="00907542"/>
    <w:rsid w:val="00DF1096"/>
    <w:rsid w:val="00E55040"/>
    <w:rsid w:val="00E975E5"/>
    <w:rsid w:val="00EE53A4"/>
    <w:rsid w:val="00F0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Jay</cp:lastModifiedBy>
  <cp:revision>2</cp:revision>
  <dcterms:created xsi:type="dcterms:W3CDTF">2014-04-28T12:42:00Z</dcterms:created>
  <dcterms:modified xsi:type="dcterms:W3CDTF">2014-04-28T12:42:00Z</dcterms:modified>
</cp:coreProperties>
</file>